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7" w:rsidRDefault="003042A7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14"/>
          <w:u w:val="single"/>
        </w:rPr>
      </w:pPr>
    </w:p>
    <w:p w:rsidR="003042A7" w:rsidRDefault="001711B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ANEXO 13</w:t>
      </w:r>
    </w:p>
    <w:p w:rsidR="003042A7" w:rsidRDefault="003042A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:rsidR="003042A7" w:rsidRDefault="001711BE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TERMO DE DESISTÊNCIA E/OU CANCELAMENTO DE PROJETO DE EXTENSÃO</w:t>
      </w:r>
    </w:p>
    <w:p w:rsidR="003042A7" w:rsidRDefault="003042A7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12"/>
          <w:u w:val="single"/>
        </w:rPr>
      </w:pPr>
    </w:p>
    <w:p w:rsidR="003042A7" w:rsidRDefault="003042A7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065"/>
        <w:gridCol w:w="3141"/>
        <w:gridCol w:w="1521"/>
        <w:gridCol w:w="1927"/>
      </w:tblGrid>
      <w:tr w:rsidR="003042A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94BD5E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>01. DADOS DE IDENTIFICAÇÃO DO BOLSISTA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NOME COMPLETO: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DATA DE NASCIMENTO:             /           /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  <w:color w:val="00000A"/>
                <w:u w:val="single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CEP:</w:t>
            </w:r>
          </w:p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UF: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3042A7" w:rsidRDefault="003042A7">
      <w:pPr>
        <w:spacing w:after="0"/>
        <w:rPr>
          <w:rFonts w:ascii="Liberation Serif" w:eastAsia="Liberation Serif" w:hAnsi="Liberation Serif" w:cs="Liberation Serif"/>
          <w:color w:val="000000"/>
          <w:sz w:val="24"/>
          <w:u w:val="single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/>
      </w:tblPr>
      <w:tblGrid>
        <w:gridCol w:w="3775"/>
        <w:gridCol w:w="4834"/>
      </w:tblGrid>
      <w:tr w:rsidR="003042A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94BD5E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>03. DADOS ACADÊMICOS DO BOLSISTA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 xml:space="preserve">N° DE 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MATRÍCULA</w:t>
            </w:r>
            <w:r>
              <w:rPr>
                <w:rFonts w:ascii="Calibri" w:eastAsia="Calibri" w:hAnsi="Calibri" w:cs="Calibri"/>
                <w:color w:val="00000A"/>
                <w:u w:val="single"/>
              </w:rPr>
              <w:t>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CURSO: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3042A7" w:rsidRDefault="003042A7">
      <w:pPr>
        <w:spacing w:after="0"/>
        <w:rPr>
          <w:rFonts w:ascii="Liberation Serif" w:eastAsia="Liberation Serif" w:hAnsi="Liberation Serif" w:cs="Liberation Serif"/>
          <w:color w:val="000000"/>
          <w:sz w:val="24"/>
          <w:u w:val="single"/>
        </w:rPr>
      </w:pPr>
    </w:p>
    <w:tbl>
      <w:tblPr>
        <w:tblW w:w="0" w:type="auto"/>
        <w:tblInd w:w="166" w:type="dxa"/>
        <w:tblCellMar>
          <w:left w:w="10" w:type="dxa"/>
          <w:right w:w="10" w:type="dxa"/>
        </w:tblCellMar>
        <w:tblLook w:val="0000"/>
      </w:tblPr>
      <w:tblGrid>
        <w:gridCol w:w="8548"/>
      </w:tblGrid>
      <w:tr w:rsidR="003042A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94BD5E"/>
            <w:tcMar>
              <w:left w:w="105" w:type="dxa"/>
              <w:right w:w="105" w:type="dxa"/>
            </w:tcMar>
          </w:tcPr>
          <w:p w:rsidR="003042A7" w:rsidRDefault="001711BE">
            <w:pPr>
              <w:tabs>
                <w:tab w:val="left" w:pos="4185"/>
              </w:tabs>
              <w:spacing w:after="0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ab/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  <w:color w:val="00000A"/>
                <w:u w:val="single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TÍTULO PROJETO/PROGRAMA:</w:t>
            </w:r>
          </w:p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ÁREA TEMÁTICA:</w:t>
            </w:r>
          </w:p>
        </w:tc>
      </w:tr>
    </w:tbl>
    <w:p w:rsidR="003042A7" w:rsidRDefault="003042A7">
      <w:pPr>
        <w:spacing w:after="0"/>
        <w:rPr>
          <w:rFonts w:ascii="Liberation Serif" w:eastAsia="Liberation Serif" w:hAnsi="Liberation Serif" w:cs="Liberation Serif"/>
          <w:color w:val="000000"/>
          <w:sz w:val="24"/>
          <w:u w:val="single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2637"/>
        <w:gridCol w:w="2120"/>
        <w:gridCol w:w="3882"/>
      </w:tblGrid>
      <w:tr w:rsidR="003042A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94BD5E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E/OU CANCELAMENTO DO PROJETO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3042A7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u w:val="single"/>
              </w:rPr>
            </w:pPr>
          </w:p>
          <w:p w:rsidR="003042A7" w:rsidRDefault="003042A7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3042A7" w:rsidRDefault="003042A7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3042A7" w:rsidRDefault="003042A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3042A7" w:rsidRDefault="003042A7">
            <w:pPr>
              <w:spacing w:after="0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ASSINATURA:</w:t>
            </w:r>
          </w:p>
        </w:tc>
      </w:tr>
    </w:tbl>
    <w:p w:rsidR="003042A7" w:rsidRDefault="003042A7">
      <w:pPr>
        <w:spacing w:after="0"/>
        <w:rPr>
          <w:rFonts w:ascii="Liberation Serif" w:eastAsia="Liberation Serif" w:hAnsi="Liberation Serif" w:cs="Liberation Serif"/>
          <w:color w:val="000000"/>
          <w:sz w:val="14"/>
          <w:u w:val="single"/>
        </w:rPr>
      </w:pPr>
    </w:p>
    <w:p w:rsidR="003042A7" w:rsidRDefault="003042A7">
      <w:pPr>
        <w:spacing w:after="0"/>
        <w:rPr>
          <w:rFonts w:ascii="Liberation Serif" w:eastAsia="Liberation Serif" w:hAnsi="Liberation Serif" w:cs="Liberation Serif"/>
          <w:color w:val="000000"/>
          <w:sz w:val="1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489"/>
        <w:gridCol w:w="1647"/>
        <w:gridCol w:w="3518"/>
      </w:tblGrid>
      <w:tr w:rsidR="003042A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94BD5E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u w:val="single"/>
              </w:rPr>
              <w:t>06. SERVIDOR DOCENTE OU TÉCNICO/ORIENTADOR DA AÇÃO DE EXTENSÃO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  <w:color w:val="00000A"/>
                <w:u w:val="single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NOME:</w:t>
            </w:r>
          </w:p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  <w:color w:val="00000A"/>
                <w:u w:val="single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TITULAÇÃO:</w:t>
            </w:r>
          </w:p>
          <w:p w:rsidR="003042A7" w:rsidRDefault="003042A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DEPARTAMENTO:</w:t>
            </w:r>
          </w:p>
        </w:tc>
      </w:tr>
      <w:tr w:rsidR="003042A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tabs>
                <w:tab w:val="left" w:pos="3840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3042A7" w:rsidRDefault="001711BE">
            <w:pPr>
              <w:tabs>
                <w:tab w:val="left" w:pos="3840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u w:val="single"/>
              </w:rPr>
              <w:t>ASSINATURA:</w:t>
            </w:r>
          </w:p>
        </w:tc>
      </w:tr>
    </w:tbl>
    <w:p w:rsidR="003042A7" w:rsidRDefault="003042A7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u w:val="single"/>
        </w:rPr>
      </w:pPr>
    </w:p>
    <w:sectPr w:rsidR="003042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BE" w:rsidRDefault="001711BE" w:rsidP="00AD44BA">
      <w:pPr>
        <w:spacing w:after="0" w:line="240" w:lineRule="auto"/>
      </w:pPr>
      <w:r>
        <w:separator/>
      </w:r>
    </w:p>
  </w:endnote>
  <w:endnote w:type="continuationSeparator" w:id="1">
    <w:p w:rsidR="001711BE" w:rsidRDefault="001711BE" w:rsidP="00AD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BE" w:rsidRDefault="001711BE" w:rsidP="00AD44BA">
      <w:pPr>
        <w:spacing w:after="0" w:line="240" w:lineRule="auto"/>
      </w:pPr>
      <w:r>
        <w:separator/>
      </w:r>
    </w:p>
  </w:footnote>
  <w:footnote w:type="continuationSeparator" w:id="1">
    <w:p w:rsidR="001711BE" w:rsidRDefault="001711BE" w:rsidP="00AD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9"/>
      <w:gridCol w:w="4820"/>
      <w:gridCol w:w="2551"/>
    </w:tblGrid>
    <w:tr w:rsidR="00AD44BA" w:rsidRPr="00AD44BA" w:rsidTr="00AD44BA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D44BA" w:rsidRPr="00AD44BA" w:rsidRDefault="00AD44BA" w:rsidP="00AD44BA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AD44BA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819910" cy="715010"/>
                <wp:effectExtent l="19050" t="0" r="8890" b="0"/>
                <wp:docPr id="3" name="Imagem 1" descr="Logo IF- SJDR NOVA GRAFIA 10 ANOS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F- SJDR NOVA GRAFIA 10 ANOS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D44BA" w:rsidRPr="00AD44BA" w:rsidRDefault="00AD44BA" w:rsidP="00AD44BA">
          <w:pPr>
            <w:widowControl w:val="0"/>
            <w:spacing w:after="0"/>
            <w:rPr>
              <w:rFonts w:ascii="Calibri" w:eastAsia="Calibri" w:hAnsi="Calibri" w:cs="Calibri"/>
              <w:color w:val="000000"/>
            </w:rPr>
          </w:pPr>
        </w:p>
        <w:tbl>
          <w:tblPr>
            <w:tblW w:w="485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4A0"/>
          </w:tblPr>
          <w:tblGrid>
            <w:gridCol w:w="4850"/>
          </w:tblGrid>
          <w:tr w:rsidR="00AD44BA" w:rsidRPr="00AD44BA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hideMark/>
              </w:tcPr>
              <w:p w:rsidR="00AD44BA" w:rsidRPr="00AD44BA" w:rsidRDefault="00AD44BA" w:rsidP="00AD44BA">
                <w:pPr>
                  <w:spacing w:after="0" w:line="247" w:lineRule="auto"/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AD44BA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PROGRAMA INSTITUCIONAL DE APOIO À EXTENSÃO (PIAEX) EDITAL 01/2020</w:t>
                </w:r>
              </w:p>
              <w:p w:rsidR="00AD44BA" w:rsidRPr="00AD44BA" w:rsidRDefault="00AD44BA" w:rsidP="00AD44BA">
                <w:pPr>
                  <w:spacing w:after="0" w:line="240" w:lineRule="auto"/>
                  <w:ind w:right="459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AD44BA"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 w:rsidRPr="00AD44BA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São João Del-Rei</w:t>
                </w:r>
              </w:p>
            </w:tc>
          </w:tr>
        </w:tbl>
        <w:p w:rsidR="00AD44BA" w:rsidRPr="00AD44BA" w:rsidRDefault="00AD44BA" w:rsidP="00AD44BA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D44BA" w:rsidRPr="00AD44BA" w:rsidRDefault="00AD44BA" w:rsidP="00AD44BA">
          <w:pPr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AD44BA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086485" cy="642620"/>
                <wp:effectExtent l="19050" t="0" r="0" b="0"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44BA" w:rsidRDefault="00AD44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2A7"/>
    <w:rsid w:val="001711BE"/>
    <w:rsid w:val="003042A7"/>
    <w:rsid w:val="00A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4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44BA"/>
  </w:style>
  <w:style w:type="paragraph" w:styleId="Rodap">
    <w:name w:val="footer"/>
    <w:basedOn w:val="Normal"/>
    <w:link w:val="RodapChar"/>
    <w:uiPriority w:val="99"/>
    <w:semiHidden/>
    <w:unhideWhenUsed/>
    <w:rsid w:val="00AD4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44BA"/>
  </w:style>
  <w:style w:type="paragraph" w:styleId="Textodebalo">
    <w:name w:val="Balloon Text"/>
    <w:basedOn w:val="Normal"/>
    <w:link w:val="TextodebaloChar"/>
    <w:uiPriority w:val="99"/>
    <w:semiHidden/>
    <w:unhideWhenUsed/>
    <w:rsid w:val="00AD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Maurício </cp:lastModifiedBy>
  <cp:revision>3</cp:revision>
  <dcterms:created xsi:type="dcterms:W3CDTF">2020-02-10T21:53:00Z</dcterms:created>
  <dcterms:modified xsi:type="dcterms:W3CDTF">2020-02-10T21:53:00Z</dcterms:modified>
</cp:coreProperties>
</file>