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2569" w:right="4" w:hanging="200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ANEXO III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left="2569" w:right="4" w:hanging="2002"/>
        <w:jc w:val="center"/>
        <w:rPr>
          <w:sz w:val="24"/>
          <w:szCs w:val="24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2569" w:right="4" w:hanging="200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PROJETO DE ENSINO</w:t>
      </w:r>
    </w:p>
    <w:p w:rsidR="002B7B5F" w:rsidRDefault="00A762BE">
      <w:pPr>
        <w:spacing w:before="183"/>
        <w:ind w:left="2564" w:right="4" w:hanging="199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INSTITUTO FEDERAL DE EDUCAÇÃO,</w:t>
      </w: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spacing w:line="500" w:lineRule="auto"/>
        <w:ind w:left="1766" w:right="4" w:hanging="1199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CIÊNCIA E TECNOLOGIA DO SUDESTE DE MINAS GERAIS</w:t>
      </w:r>
    </w:p>
    <w:p w:rsidR="002B7B5F" w:rsidRDefault="00A762BE"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912975</wp:posOffset>
                </wp:positionH>
                <wp:positionV relativeFrom="page">
                  <wp:posOffset>2402523</wp:posOffset>
                </wp:positionV>
                <wp:extent cx="6189980" cy="8176895"/>
                <wp:effectExtent l="0" t="0" r="0" b="0"/>
                <wp:wrapNone/>
                <wp:docPr id="66" name="Grupo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80" cy="8176895"/>
                          <a:chOff x="2251010" y="0"/>
                          <a:chExt cx="6189980" cy="7560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51010" y="0"/>
                            <a:ext cx="6189980" cy="7560000"/>
                            <a:chOff x="2251010" y="0"/>
                            <a:chExt cx="6186805" cy="7558826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2251010" y="0"/>
                              <a:ext cx="6186800" cy="755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7B5F" w:rsidRDefault="002B7B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2251010" y="0"/>
                              <a:ext cx="6186805" cy="7558826"/>
                              <a:chOff x="1073" y="2981"/>
                              <a:chExt cx="9743" cy="12875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1073" y="2981"/>
                                <a:ext cx="9725" cy="1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2B7B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 5"/>
                            <wps:cNvSpPr/>
                            <wps:spPr>
                              <a:xfrm>
                                <a:off x="1078" y="2986"/>
                                <a:ext cx="9738" cy="128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38" h="12868" extrusionOk="0">
                                    <a:moveTo>
                                      <a:pt x="5" y="4"/>
                                    </a:moveTo>
                                    <a:lnTo>
                                      <a:pt x="9732" y="5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1" y="12866"/>
                                    </a:lnTo>
                                    <a:moveTo>
                                      <a:pt x="9737" y="2"/>
                                    </a:moveTo>
                                    <a:lnTo>
                                      <a:pt x="9737" y="1286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 6"/>
                            <wps:cNvSpPr/>
                            <wps:spPr>
                              <a:xfrm>
                                <a:off x="1853" y="7075"/>
                                <a:ext cx="7801" cy="75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01" h="7524" extrusionOk="0">
                                    <a:moveTo>
                                      <a:pt x="0" y="0"/>
                                    </a:moveTo>
                                    <a:lnTo>
                                      <a:pt x="7801" y="2"/>
                                    </a:lnTo>
                                    <a:moveTo>
                                      <a:pt x="0" y="1123"/>
                                    </a:moveTo>
                                    <a:lnTo>
                                      <a:pt x="7801" y="1125"/>
                                    </a:lnTo>
                                    <a:moveTo>
                                      <a:pt x="0" y="2242"/>
                                    </a:moveTo>
                                    <a:lnTo>
                                      <a:pt x="7681" y="2244"/>
                                    </a:lnTo>
                                    <a:moveTo>
                                      <a:pt x="0" y="3772"/>
                                    </a:moveTo>
                                    <a:lnTo>
                                      <a:pt x="7801" y="3774"/>
                                    </a:lnTo>
                                    <a:moveTo>
                                      <a:pt x="0" y="5294"/>
                                    </a:moveTo>
                                    <a:lnTo>
                                      <a:pt x="7801" y="5296"/>
                                    </a:lnTo>
                                    <a:moveTo>
                                      <a:pt x="0" y="6821"/>
                                    </a:moveTo>
                                    <a:lnTo>
                                      <a:pt x="7801" y="6823"/>
                                    </a:lnTo>
                                    <a:moveTo>
                                      <a:pt x="0" y="7522"/>
                                    </a:moveTo>
                                    <a:lnTo>
                                      <a:pt x="7801" y="752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912975</wp:posOffset>
                </wp:positionH>
                <wp:positionV relativeFrom="page">
                  <wp:posOffset>2402523</wp:posOffset>
                </wp:positionV>
                <wp:extent cx="6189980" cy="8176895"/>
                <wp:effectExtent b="0" l="0" r="0" t="0"/>
                <wp:wrapNone/>
                <wp:docPr id="6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980" cy="817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 w:right="4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Título do Projeto:</w:t>
      </w: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spacing w:line="500" w:lineRule="auto"/>
        <w:ind w:left="992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Orientador/coordenador:</w:t>
      </w: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spacing w:before="1"/>
        <w:ind w:left="981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SIAPE:</w:t>
      </w: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spacing w:before="134" w:line="275" w:lineRule="auto"/>
        <w:ind w:left="993" w:right="4"/>
        <w:rPr>
          <w:sz w:val="24"/>
          <w:szCs w:val="24"/>
        </w:rPr>
      </w:pPr>
      <w:r>
        <w:rPr>
          <w:color w:val="000009"/>
          <w:sz w:val="24"/>
          <w:szCs w:val="24"/>
        </w:rPr>
        <w:t>E-mail p/ contato: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spacing w:before="134" w:line="275" w:lineRule="auto"/>
        <w:ind w:left="993" w:right="4"/>
        <w:rPr>
          <w:sz w:val="24"/>
          <w:szCs w:val="24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spacing w:before="134" w:line="275" w:lineRule="auto"/>
        <w:ind w:left="993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Telefone p/ contato: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38"/>
          <w:szCs w:val="38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993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Justificativa para o projeto: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spacing w:before="3"/>
        <w:ind w:right="4"/>
        <w:rPr>
          <w:color w:val="000000"/>
          <w:sz w:val="21"/>
          <w:szCs w:val="21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993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Objetivos do projeto: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spacing w:before="3"/>
        <w:ind w:right="4"/>
        <w:rPr>
          <w:color w:val="000000"/>
          <w:sz w:val="21"/>
          <w:szCs w:val="21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993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Descrição e Cronograma das atividades envolvidas no projeto: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rPr>
          <w:color w:val="000000"/>
          <w:sz w:val="30"/>
          <w:szCs w:val="30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993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Descrição da relação das atividades do projeto com o ensino: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spacing w:before="8"/>
        <w:ind w:right="4"/>
        <w:rPr>
          <w:color w:val="000000"/>
          <w:sz w:val="30"/>
          <w:szCs w:val="30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spacing w:before="1"/>
        <w:ind w:left="993" w:right="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Cursos e disciplinas atendidos pelo projeto:</w: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6"/>
          <w:szCs w:val="26"/>
        </w:rPr>
      </w:pP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spacing w:before="11"/>
        <w:ind w:right="4"/>
        <w:rPr>
          <w:color w:val="000000"/>
          <w:sz w:val="30"/>
          <w:szCs w:val="30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993" w:right="4"/>
        <w:rPr>
          <w:color w:val="000000"/>
          <w:sz w:val="24"/>
          <w:szCs w:val="24"/>
        </w:rPr>
        <w:sectPr w:rsidR="002B7B5F">
          <w:headerReference w:type="default" r:id="rId9"/>
          <w:pgSz w:w="11910" w:h="16840"/>
          <w:pgMar w:top="1780" w:right="1144" w:bottom="1453" w:left="1700" w:header="675" w:footer="720" w:gutter="0"/>
          <w:pgNumType w:start="1"/>
          <w:cols w:space="720"/>
        </w:sectPr>
      </w:pPr>
      <w:r>
        <w:rPr>
          <w:color w:val="000009"/>
          <w:sz w:val="24"/>
          <w:szCs w:val="24"/>
        </w:rPr>
        <w:t>Número de bolsas solicitadas:</w:t>
      </w: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val="pt-BR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1171893</wp:posOffset>
                </wp:positionH>
                <wp:positionV relativeFrom="page">
                  <wp:posOffset>3536633</wp:posOffset>
                </wp:positionV>
                <wp:extent cx="4963160" cy="22225"/>
                <wp:effectExtent l="0" t="0" r="0" b="0"/>
                <wp:wrapNone/>
                <wp:docPr id="67" name="Conector de seta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183" y="3779365"/>
                          <a:ext cx="495363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1171893</wp:posOffset>
                </wp:positionH>
                <wp:positionV relativeFrom="page">
                  <wp:posOffset>3536633</wp:posOffset>
                </wp:positionV>
                <wp:extent cx="4963160" cy="22225"/>
                <wp:effectExtent b="0" l="0" r="0" t="0"/>
                <wp:wrapNone/>
                <wp:docPr id="6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1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page">
                  <wp:posOffset>714693</wp:posOffset>
                </wp:positionH>
                <wp:positionV relativeFrom="page">
                  <wp:posOffset>4588193</wp:posOffset>
                </wp:positionV>
                <wp:extent cx="2600960" cy="22225"/>
                <wp:effectExtent l="0" t="0" r="0" b="0"/>
                <wp:wrapNone/>
                <wp:docPr id="68" name="Conector de seta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283" y="3779365"/>
                          <a:ext cx="259143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714693</wp:posOffset>
                </wp:positionH>
                <wp:positionV relativeFrom="page">
                  <wp:posOffset>4588193</wp:posOffset>
                </wp:positionV>
                <wp:extent cx="2600960" cy="22225"/>
                <wp:effectExtent b="0" l="0" r="0" t="0"/>
                <wp:wrapNone/>
                <wp:docPr id="6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9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page">
                  <wp:posOffset>3839528</wp:posOffset>
                </wp:positionH>
                <wp:positionV relativeFrom="page">
                  <wp:posOffset>4588193</wp:posOffset>
                </wp:positionV>
                <wp:extent cx="2219960" cy="22225"/>
                <wp:effectExtent l="0" t="0" r="0" b="0"/>
                <wp:wrapNone/>
                <wp:docPr id="69" name="Conector de seta re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0783" y="3779365"/>
                          <a:ext cx="221043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3839528</wp:posOffset>
                </wp:positionH>
                <wp:positionV relativeFrom="page">
                  <wp:posOffset>4588193</wp:posOffset>
                </wp:positionV>
                <wp:extent cx="2219960" cy="22225"/>
                <wp:effectExtent b="0" l="0" r="0" t="0"/>
                <wp:wrapNone/>
                <wp:docPr id="6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9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7B5F" w:rsidRDefault="002B7B5F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right="4"/>
        <w:rPr>
          <w:color w:val="000000"/>
          <w:sz w:val="11"/>
          <w:szCs w:val="11"/>
        </w:rPr>
      </w:pPr>
    </w:p>
    <w:p w:rsidR="002B7B5F" w:rsidRDefault="00A762BE">
      <w:pPr>
        <w:pBdr>
          <w:top w:val="nil"/>
          <w:left w:val="nil"/>
          <w:bottom w:val="nil"/>
          <w:right w:val="nil"/>
          <w:between w:val="nil"/>
        </w:pBdr>
        <w:ind w:left="154"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>
                <wp:extent cx="6184265" cy="3970849"/>
                <wp:effectExtent l="0" t="0" r="0" b="0"/>
                <wp:docPr id="65" name="Grupo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265" cy="3970849"/>
                          <a:chOff x="2253868" y="1794576"/>
                          <a:chExt cx="6184265" cy="3970849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253868" y="1794576"/>
                            <a:ext cx="6184265" cy="3970849"/>
                            <a:chOff x="2253868" y="1798483"/>
                            <a:chExt cx="6181725" cy="396240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2253868" y="1798483"/>
                              <a:ext cx="6181725" cy="396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7B5F" w:rsidRDefault="002B7B5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o 9"/>
                          <wpg:cNvGrpSpPr/>
                          <wpg:grpSpPr>
                            <a:xfrm>
                              <a:off x="2253868" y="1798483"/>
                              <a:ext cx="6181725" cy="3962400"/>
                              <a:chOff x="0" y="0"/>
                              <a:chExt cx="9735" cy="6240"/>
                            </a:xfrm>
                          </wpg:grpSpPr>
                          <wps:wsp>
                            <wps:cNvPr id="10" name="Retângulo 10"/>
                            <wps:cNvSpPr/>
                            <wps:spPr>
                              <a:xfrm>
                                <a:off x="0" y="0"/>
                                <a:ext cx="9725" cy="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2B7B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Forma livre 11"/>
                            <wps:cNvSpPr/>
                            <wps:spPr>
                              <a:xfrm>
                                <a:off x="5" y="5"/>
                                <a:ext cx="9723" cy="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23" h="1327" extrusionOk="0">
                                    <a:moveTo>
                                      <a:pt x="0" y="0"/>
                                    </a:moveTo>
                                    <a:lnTo>
                                      <a:pt x="0" y="441"/>
                                    </a:lnTo>
                                    <a:moveTo>
                                      <a:pt x="0" y="441"/>
                                    </a:moveTo>
                                    <a:lnTo>
                                      <a:pt x="0" y="880"/>
                                    </a:lnTo>
                                    <a:moveTo>
                                      <a:pt x="5" y="1327"/>
                                    </a:moveTo>
                                    <a:lnTo>
                                      <a:pt x="9722" y="132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Retângulo 12"/>
                            <wps:cNvSpPr/>
                            <wps:spPr>
                              <a:xfrm>
                                <a:off x="0" y="6230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2B7B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Conector de seta reta 13"/>
                            <wps:cNvCnPr/>
                            <wps:spPr>
                              <a:xfrm>
                                <a:off x="10" y="6227"/>
                                <a:ext cx="97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4" name="Retângulo 14"/>
                            <wps:cNvSpPr/>
                            <wps:spPr>
                              <a:xfrm>
                                <a:off x="9725" y="6230"/>
                                <a:ext cx="10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2B7B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vre 15"/>
                            <wps:cNvSpPr/>
                            <wps:spPr>
                              <a:xfrm>
                                <a:off x="5" y="5"/>
                                <a:ext cx="9729" cy="62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29" h="6216" extrusionOk="0">
                                    <a:moveTo>
                                      <a:pt x="0" y="880"/>
                                    </a:moveTo>
                                    <a:lnTo>
                                      <a:pt x="0" y="6216"/>
                                    </a:lnTo>
                                    <a:moveTo>
                                      <a:pt x="9727" y="0"/>
                                    </a:moveTo>
                                    <a:lnTo>
                                      <a:pt x="9728" y="441"/>
                                    </a:lnTo>
                                    <a:moveTo>
                                      <a:pt x="9727" y="441"/>
                                    </a:moveTo>
                                    <a:lnTo>
                                      <a:pt x="9728" y="880"/>
                                    </a:lnTo>
                                    <a:moveTo>
                                      <a:pt x="9727" y="880"/>
                                    </a:moveTo>
                                    <a:lnTo>
                                      <a:pt x="9728" y="621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Retângulo 16"/>
                            <wps:cNvSpPr/>
                            <wps:spPr>
                              <a:xfrm>
                                <a:off x="6267" y="5690"/>
                                <a:ext cx="1154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A762BE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7" name="Retângulo 17"/>
                            <wps:cNvSpPr/>
                            <wps:spPr>
                              <a:xfrm>
                                <a:off x="957" y="5645"/>
                                <a:ext cx="2741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A762BE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Orientador (nome legível)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8" name="Retângulo 18"/>
                            <wps:cNvSpPr/>
                            <wps:spPr>
                              <a:xfrm>
                                <a:off x="235" y="4116"/>
                                <a:ext cx="8939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A762B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Declaro-me conhecedor do Edital Nº 15/2021 e estou ciente das minhas obrigações enquanto orientador.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9" name="Retângulo 19"/>
                            <wps:cNvSpPr/>
                            <wps:spPr>
                              <a:xfrm>
                                <a:off x="837" y="2968"/>
                                <a:ext cx="5346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A762BE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O projeto gerará receitas e despesas? Especificar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" name="Retângulo 20"/>
                            <wps:cNvSpPr/>
                            <wps:spPr>
                              <a:xfrm>
                                <a:off x="837" y="2092"/>
                                <a:ext cx="4479" cy="2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7B5F" w:rsidRDefault="00A762BE">
                                  <w:pPr>
                                    <w:spacing w:line="268" w:lineRule="auto"/>
                                    <w:textDirection w:val="btLr"/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O projeto será desenvolvido em parceria?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0" distT="0" distL="0" distR="0">
                <wp:extent cx="6184265" cy="3970849"/>
                <wp:effectExtent b="0" l="0" r="0" t="0"/>
                <wp:docPr id="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265" cy="39708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2B7B5F">
      <w:headerReference w:type="default" r:id="rId14"/>
      <w:pgSz w:w="11910" w:h="16840"/>
      <w:pgMar w:top="1580" w:right="3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AA" w:rsidRDefault="00F40AAA">
      <w:r>
        <w:separator/>
      </w:r>
    </w:p>
  </w:endnote>
  <w:endnote w:type="continuationSeparator" w:id="0">
    <w:p w:rsidR="00F40AAA" w:rsidRDefault="00F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AA" w:rsidRDefault="00F40AAA">
      <w:r>
        <w:separator/>
      </w:r>
    </w:p>
  </w:footnote>
  <w:footnote w:type="continuationSeparator" w:id="0">
    <w:p w:rsidR="00F40AAA" w:rsidRDefault="00F4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5F" w:rsidRDefault="00A762B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/>
      </w:rPr>
      <w:drawing>
        <wp:inline distT="114300" distB="114300" distL="114300" distR="114300">
          <wp:extent cx="3078231" cy="721460"/>
          <wp:effectExtent l="0" t="0" r="0" b="0"/>
          <wp:docPr id="7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8231" cy="72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5F" w:rsidRDefault="002B7B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7B5F"/>
    <w:rsid w:val="002B7B5F"/>
    <w:rsid w:val="007C513A"/>
    <w:rsid w:val="00A762BE"/>
    <w:rsid w:val="00CA2051"/>
    <w:rsid w:val="00F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11" w:hanging="5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86A5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61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1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19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19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92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11" w:hanging="5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86A5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61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1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19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19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92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tulrPnCLRf6zpDQEZaREeEX+g==">AMUW2mXFqdkUWJNkuh/LpTMIWplM3l5+9QwkFdRtaD6JWx+Hv5iz71IiOQuJNucU7NVHPZ2GUTPPAhdlwHkoUjIl65I7Ke4xjKioCsOMoslHXMTc7fr5oUM=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Vanda</cp:lastModifiedBy>
  <cp:revision>2</cp:revision>
  <dcterms:created xsi:type="dcterms:W3CDTF">2021-07-16T09:59:00Z</dcterms:created>
  <dcterms:modified xsi:type="dcterms:W3CDTF">2021-07-16T09:59:00Z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